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66" w:rsidRDefault="00787066" w:rsidP="00787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Карта активности МДОУ «Детский сад № 133» за 2022 год</w:t>
      </w:r>
    </w:p>
    <w:p w:rsidR="00787066" w:rsidRDefault="00787066" w:rsidP="00787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066" w:rsidRDefault="00787066" w:rsidP="00787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066" w:rsidRPr="00F34EDD" w:rsidRDefault="00787066" w:rsidP="00787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4EDD">
        <w:rPr>
          <w:rFonts w:ascii="Times New Roman" w:hAnsi="Times New Roman"/>
          <w:b/>
          <w:sz w:val="24"/>
          <w:szCs w:val="24"/>
        </w:rPr>
        <w:t xml:space="preserve">Участие в мероприятиях </w:t>
      </w:r>
      <w:r w:rsidR="00CA4526">
        <w:rPr>
          <w:rFonts w:ascii="Times New Roman" w:hAnsi="Times New Roman"/>
          <w:b/>
          <w:sz w:val="24"/>
          <w:szCs w:val="24"/>
        </w:rPr>
        <w:t>ДЕТЕЙ</w:t>
      </w:r>
    </w:p>
    <w:p w:rsidR="00787066" w:rsidRDefault="00787066" w:rsidP="00787066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132"/>
        <w:gridCol w:w="1984"/>
        <w:gridCol w:w="3119"/>
        <w:gridCol w:w="3685"/>
      </w:tblGrid>
      <w:tr w:rsidR="00787066" w:rsidRPr="00BF4F3B" w:rsidTr="000F19CB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6" w:rsidRPr="00BF4F3B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6" w:rsidRPr="00BF4F3B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6" w:rsidRPr="00BF4F3B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6" w:rsidRPr="00BF4F3B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787066" w:rsidRPr="00BF4F3B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6" w:rsidRPr="00BF4F3B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фестиваль-конкурс детско-юношеского художественного творчества детей с ограниченными возможностями здоровья «Стремление к звездам»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Февраль,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Центр «Истоки»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Свидетельство участника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–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человека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87066" w:rsidRPr="0001171A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1171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Педагог: </w:t>
            </w:r>
            <w:proofErr w:type="spellStart"/>
            <w:r w:rsidRPr="0001171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Белокурова</w:t>
            </w:r>
            <w:proofErr w:type="spellEnd"/>
            <w:r w:rsidRPr="0001171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патриотический конкурс «Ярославль – город моего будущего»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14.02.2022 – 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«Юность»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CC1889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Ветров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Елисей</w:t>
            </w:r>
            <w:proofErr w:type="spellEnd"/>
          </w:p>
          <w:p w:rsidR="00787066" w:rsidRPr="00CC1889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дистанционный конкурс-выставка декоративно-прикладного и изобразительного творчества по краеведению «Здесь прописано сердце моё»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Март,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образования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детского творчества «Витязь»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01-05/286 от 24.03.2022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CC1889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Сертификат участника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Сажина Олеся</w:t>
            </w:r>
          </w:p>
          <w:p w:rsidR="00787066" w:rsidRPr="00CC1889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220E6F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7F61">
              <w:rPr>
                <w:rFonts w:ascii="Times New Roman" w:hAnsi="Times New Roman"/>
              </w:rPr>
              <w:t>Дистанционная акция «Пасхальное меню»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FF7F61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7F61">
              <w:rPr>
                <w:rFonts w:ascii="Times New Roman" w:hAnsi="Times New Roman"/>
                <w:lang w:eastAsia="en-US"/>
              </w:rPr>
              <w:t xml:space="preserve">Городской 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F7F61">
              <w:rPr>
                <w:rFonts w:ascii="Times New Roman" w:hAnsi="Times New Roman"/>
                <w:bCs/>
              </w:rPr>
              <w:t>МОУ дополнительного образования Центр детского творчества «Юность»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FF7F61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7F61">
              <w:rPr>
                <w:rFonts w:ascii="Times New Roman" w:hAnsi="Times New Roman"/>
                <w:b/>
                <w:lang w:eastAsia="en-US"/>
              </w:rPr>
              <w:t>Сертификат участника</w:t>
            </w:r>
          </w:p>
          <w:p w:rsidR="00787066" w:rsidRPr="00CC1889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F7F61">
              <w:rPr>
                <w:rFonts w:ascii="Times New Roman" w:hAnsi="Times New Roman"/>
                <w:lang w:eastAsia="en-US"/>
              </w:rPr>
              <w:t>Хайдаров</w:t>
            </w:r>
            <w:proofErr w:type="spellEnd"/>
            <w:r w:rsidRPr="00FF7F61">
              <w:rPr>
                <w:rFonts w:ascii="Times New Roman" w:hAnsi="Times New Roman"/>
                <w:lang w:eastAsia="en-US"/>
              </w:rPr>
              <w:t xml:space="preserve"> Матвей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конкурс «Театральные ступеньки» среди воспитанников образовательных учреждений, реализующих программы дошкольного образования, города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04.04.2022 – 06.04.2022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228»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01-05/108 от 01.02.2022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CC1889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  <w:p w:rsidR="00787066" w:rsidRPr="00CC1889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Викторина «Знатоки ЖИПТО» в рамках муниципального ресурсного центра «Клуб любителей интеллектуальных игр: организация детско-взрослого сообщества в ДОУ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25.02.2022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Муниципальный</w:t>
            </w:r>
          </w:p>
          <w:p w:rsidR="00787066" w:rsidRPr="008F5265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ресурсный центр «Клуб любителей интеллектуальных игр: организация детско-взрослого сообщества в ДОУ города»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Грамота 1 место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Сажина Олеся,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Ветров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Елисей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место: Варакин Максим.</w:t>
            </w:r>
          </w:p>
          <w:p w:rsidR="00787066" w:rsidRPr="00241A8F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Кураторы: Лопухина Ю.А., Мартынова Л.И.,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607866" w:rsidRDefault="00787066" w:rsidP="009F6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спортивного </w:t>
            </w:r>
            <w:r w:rsidRPr="00972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танца», </w:t>
            </w:r>
            <w:r w:rsidRPr="00972456">
              <w:rPr>
                <w:rFonts w:ascii="Times New Roman" w:hAnsi="Times New Roman"/>
                <w:sz w:val="24"/>
                <w:szCs w:val="24"/>
              </w:rPr>
              <w:t>среди воспитанников дошкольных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456">
              <w:rPr>
                <w:rFonts w:ascii="Times New Roman" w:hAnsi="Times New Roman"/>
                <w:sz w:val="24"/>
                <w:szCs w:val="24"/>
              </w:rPr>
              <w:t>образовательных учреждений, расположенных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456">
              <w:rPr>
                <w:rFonts w:ascii="Times New Roman" w:hAnsi="Times New Roman"/>
                <w:sz w:val="24"/>
                <w:szCs w:val="24"/>
              </w:rPr>
              <w:t xml:space="preserve">Дзержинском районе города Ярославля </w:t>
            </w:r>
            <w:r w:rsidRPr="00972456">
              <w:rPr>
                <w:rFonts w:ascii="Times New Roman" w:hAnsi="Times New Roman"/>
                <w:sz w:val="24"/>
                <w:szCs w:val="24"/>
              </w:rPr>
              <w:lastRenderedPageBreak/>
              <w:t>(дистанционный формат)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787066" w:rsidRPr="006078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Грамота 3 место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Крылова С.Н.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7066" w:rsidRPr="00BF4F3B" w:rsidTr="009F6FF5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конкурс по пожарной безопасности, посвященный дню пожарной охраны,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среди обучающихся и педагогических работников образовательных организаций, реализующих программы общего и дошкольного образования, города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21.04.2022 – 26.04.2022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01-05/329 от 04.04.2022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Грамота 1 место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Кошелев Константин, </w:t>
            </w:r>
          </w:p>
          <w:p w:rsidR="00787066" w:rsidRPr="00327F32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Елена Юрьевна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дистанционный конкурс творческих работ «Майский праздник – День Победы!»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Центр «Истоки»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CC1889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573E5C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Шпилев Михаил</w:t>
            </w:r>
          </w:p>
          <w:p w:rsidR="00787066" w:rsidRPr="00573E5C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Белокурова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Мария Александровна</w:t>
            </w:r>
          </w:p>
        </w:tc>
      </w:tr>
      <w:tr w:rsidR="00787066" w:rsidRPr="00B571B0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pStyle w:val="a4"/>
              <w:rPr>
                <w:rFonts w:ascii="Times New Roman" w:hAnsi="Times New Roman"/>
                <w:color w:val="000000" w:themeColor="text1"/>
                <w:sz w:val="24"/>
              </w:rPr>
            </w:pPr>
            <w:r w:rsidRPr="00B571B0">
              <w:rPr>
                <w:rFonts w:ascii="Times New Roman" w:hAnsi="Times New Roman"/>
                <w:color w:val="000000" w:themeColor="text1"/>
                <w:sz w:val="24"/>
              </w:rPr>
              <w:t xml:space="preserve">Всероссийский профессиональный педагогический конкурс «9 мая - День Победы»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71B0">
              <w:rPr>
                <w:rFonts w:ascii="Times New Roman" w:hAnsi="Times New Roman"/>
                <w:color w:val="000000" w:themeColor="text1"/>
                <w:sz w:val="24"/>
              </w:rPr>
              <w:t>28.03.2022 - 29.04.2022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7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71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Диплом I место</w:t>
            </w:r>
            <w:r w:rsidRPr="00B571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87066" w:rsidRPr="00B571B0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71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(82 балла), от 30.04.2022</w:t>
            </w:r>
          </w:p>
          <w:p w:rsidR="00787066" w:rsidRPr="00B571B0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571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Вокальная группа «Веселые горошинки»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«Малыши против простуды и гриппа»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11.11.2021 – 28.02.2022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A7194F" w:rsidRDefault="00787066" w:rsidP="009F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общественная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CC1889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CC1889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35F9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Мехренгина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К.И.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Открытый дистанционный городской  конкурс-выставка декоративно-прикладного и изобразительного творчества « Пасхальная радость»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01.04.2021 – 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26.04.2022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A7194F" w:rsidRDefault="00787066" w:rsidP="009F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787066" w:rsidRDefault="00787066" w:rsidP="009F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дополнительного образования Центр детского творчества «Витязь»</w:t>
            </w:r>
          </w:p>
          <w:p w:rsidR="00787066" w:rsidRPr="00A7194F" w:rsidRDefault="00787066" w:rsidP="009F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01-05/428 от 11.05.2022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Сертификат участника</w:t>
            </w:r>
          </w:p>
          <w:p w:rsidR="00787066" w:rsidRPr="00D82F4C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82F4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 человек</w:t>
            </w:r>
          </w:p>
          <w:p w:rsidR="00787066" w:rsidRPr="00CC1889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дистанционный конкурс творческих работ «Мир полон красоты»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04.04.2022 – 30.04.2022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01-05/255 от 17.03.2022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787066" w:rsidRPr="00335F97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35F9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Лиленко</w:t>
            </w:r>
            <w:proofErr w:type="spellEnd"/>
            <w:r w:rsidRPr="00335F9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Ксения,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5F9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Куратор: Ершова Е.Е.</w:t>
            </w:r>
          </w:p>
          <w:p w:rsidR="00787066" w:rsidRPr="00CC1889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335F97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Трофимов Даниил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конкурс «Интеллектуал 5+: турнир ЖИПТО» среди детей старшего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21.04.2022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Муниципальный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ресурсный центр «Клуб любителей интеллектуальных игр: организация детско-взрослого сообщества в ДОУ города»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Сажина Олеся</w:t>
            </w:r>
          </w:p>
          <w:p w:rsidR="00787066" w:rsidRPr="00AC7B5F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Кураторы: Лопухина Ю.А., Мартынова Л.И.,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фестиваль чтецов «Живое слово»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01.03.2022 – 05.03.2022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01-05/107 от 01.02.2022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C7B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Надежкина</w:t>
            </w:r>
            <w:proofErr w:type="spellEnd"/>
            <w:r w:rsidRPr="00AC7B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София, Куратор: </w:t>
            </w:r>
            <w:proofErr w:type="spellStart"/>
            <w:r w:rsidRPr="00AC7B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 w:rsidRPr="00AC7B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Е.Ю.</w:t>
            </w:r>
          </w:p>
          <w:p w:rsidR="00787066" w:rsidRPr="00AC7B5F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24A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Участник: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Непобедимый Дмитрий, куратор: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Белокурова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М. А.</w:t>
            </w:r>
          </w:p>
        </w:tc>
      </w:tr>
      <w:tr w:rsidR="00787066" w:rsidRPr="00B571B0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571B0">
              <w:rPr>
                <w:rFonts w:ascii="Times New Roman" w:hAnsi="Times New Roman"/>
                <w:color w:val="000000" w:themeColor="text1"/>
                <w:sz w:val="24"/>
              </w:rPr>
              <w:t>Городской конкурс «Весенний перезвон»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71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24.05.2022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71B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Городской </w:t>
            </w:r>
          </w:p>
          <w:p w:rsidR="00787066" w:rsidRPr="00B571B0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71B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787066" w:rsidRPr="00B571B0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7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№ 01-05/284 от 24.05.2022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571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71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Вокальная группа «Веселые горошинки»</w:t>
            </w:r>
          </w:p>
          <w:p w:rsidR="00787066" w:rsidRPr="00B571B0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Дудченко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С.В.</w:t>
            </w:r>
          </w:p>
          <w:p w:rsidR="00787066" w:rsidRPr="00B571B0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7066" w:rsidRPr="00B571B0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571B0">
              <w:rPr>
                <w:rFonts w:ascii="Times New Roman" w:hAnsi="Times New Roman"/>
                <w:color w:val="000000" w:themeColor="text1"/>
                <w:sz w:val="24"/>
              </w:rPr>
              <w:t>Городской фестиваль хороводной песни «Эх, шире круг!»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71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71B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Городской</w:t>
            </w:r>
          </w:p>
          <w:p w:rsidR="00787066" w:rsidRPr="00B571B0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71B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Муниципальное учреждение культуры «Централизованная система детских библиотек </w:t>
            </w:r>
            <w:proofErr w:type="gramStart"/>
            <w:r w:rsidRPr="00B571B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 w:rsidRPr="00B571B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 Ярославля»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B571B0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571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B571B0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интеллектуальный конкурс «Самый умный» среди воспитанников муниципальных дошкольных образовательных учреждений города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11.05.2022 – 13.05.2022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01-05/384 от 20.04.2022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6078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78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человека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Онлайн-конкурс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«Огород на окне», номинация «Чудо-огород»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Апрель-май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ГОАУ ДО ЯО «Центр детей и юношества»,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25-01/521 от 29.12.2021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9463FE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Дети группы № 2, кураторы: Карасева А.И., Хайдарова И.Н.</w:t>
            </w: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Городская акция-конкурс «Пернатая радуга», номинация «Рисунок» на тему «Вернисаж птиц Ярославского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Март-апрель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787066" w:rsidRDefault="00787066" w:rsidP="009F6FF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01-05/412 от 29.04.2022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Диплом 1 место 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Лиленко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Ксения, 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5F9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Куратор: Ершова Е.Е.</w:t>
            </w:r>
          </w:p>
          <w:p w:rsidR="00787066" w:rsidRPr="003F378B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7066" w:rsidRPr="00BF4F3B" w:rsidTr="000F19C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Всероссийская акция «Улыбка Гагарина»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10.04.2022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F35BA3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35BA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Корегина</w:t>
            </w:r>
            <w:proofErr w:type="spellEnd"/>
            <w:r w:rsidRPr="00F35BA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Таисия, педагог </w:t>
            </w:r>
            <w:proofErr w:type="spellStart"/>
            <w:r w:rsidRPr="00F35BA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Шушугина</w:t>
            </w:r>
            <w:proofErr w:type="spellEnd"/>
            <w:r w:rsidRPr="00F35BA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Городской дистанционный конкурс визуального семейного творчества «Мы»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F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04.07.2022 – 30.08.2022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</w:t>
            </w:r>
          </w:p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Департамент образования мэрии города Ярославля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Приказ № 01-05/566 от 08.06.2022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2E7B81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Корегина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И.Е.</w:t>
            </w: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Городской конкурс декоративно прикладного творчества  «Соленая сказка» среди воспитанников и педагогических работников муниципальных образовательных учреждений, реализующих программы дошкольного образования города Ярославля реализующих программы дошкольного образования (дистанционный формат)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F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01.09.2022- 15.09.2022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</w:t>
            </w:r>
          </w:p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Департамент образования мэрии города Ярославля</w:t>
            </w:r>
          </w:p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Приказ № 01-05/722 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от 02.08.2022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1 место</w:t>
            </w:r>
          </w:p>
          <w:p w:rsidR="00787066" w:rsidRPr="002E7B81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Шушугина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Алиса</w:t>
            </w:r>
          </w:p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Шушугина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Физкультурно-массовое мероприятие «Открытое первенство по футболу города Ярославля среди дошкольников»,  приуроченное к празднованию Дня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F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03.09.2022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Управление по физической культуре и спорту мэрии города Ярославля и МУ СШ №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Грамота за участие</w:t>
            </w:r>
          </w:p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Мальчики подготовительной группы</w:t>
            </w:r>
            <w:r w:rsidRPr="007870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№ 4</w:t>
            </w: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Городской конкурс творческих работ «В каждой избушке свои игрушки» среди педагогических работников, воспитанников и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F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19.09.2022 – 31.10.2022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</w:t>
            </w:r>
          </w:p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2E7B81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Бижик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Алёна,   </w:t>
            </w:r>
          </w:p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Бикулова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Соревнования по </w:t>
            </w:r>
            <w:proofErr w:type="spellStart"/>
            <w:r w:rsidRPr="00787066">
              <w:rPr>
                <w:rFonts w:ascii="Times New Roman" w:hAnsi="Times New Roman"/>
                <w:color w:val="000000"/>
                <w:sz w:val="24"/>
              </w:rPr>
              <w:t>лего-конструированию</w:t>
            </w:r>
            <w:proofErr w:type="spellEnd"/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787066">
              <w:rPr>
                <w:rFonts w:ascii="Times New Roman" w:hAnsi="Times New Roman"/>
                <w:color w:val="000000"/>
                <w:sz w:val="24"/>
              </w:rPr>
              <w:t>Lego</w:t>
            </w:r>
            <w:proofErr w:type="spellEnd"/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87066">
              <w:rPr>
                <w:rFonts w:ascii="Times New Roman" w:hAnsi="Times New Roman"/>
                <w:color w:val="000000"/>
                <w:sz w:val="24"/>
              </w:rPr>
              <w:t>Party</w:t>
            </w:r>
            <w:proofErr w:type="spellEnd"/>
            <w:r w:rsidRPr="00787066">
              <w:rPr>
                <w:rFonts w:ascii="Times New Roman" w:hAnsi="Times New Roman"/>
                <w:color w:val="000000"/>
                <w:sz w:val="24"/>
              </w:rPr>
              <w:t>» в рамках Х Городских Дней Науки и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F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27.11.2022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</w:t>
            </w:r>
          </w:p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Департамент образования мэрии города Ярославля</w:t>
            </w:r>
          </w:p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МОУДО «Городской центр технического творчества»</w:t>
            </w:r>
          </w:p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Приказ № 01-05/1277 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от 30.12.2022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1 место</w:t>
            </w:r>
          </w:p>
          <w:p w:rsidR="00787066" w:rsidRPr="002E7B81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Крюков Роман, </w:t>
            </w:r>
          </w:p>
          <w:p w:rsidR="00787066" w:rsidRPr="002E7B81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2E7B81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Баранова Варвара</w:t>
            </w:r>
          </w:p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И.С., Мартынова Л.И.</w:t>
            </w: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творческий дистанционный конкурс «Мама – главный в мире человек»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F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08.11.2022 – 14.12.2022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Департамент образования мэрии города Ярославля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2E7B81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Вокальная группа: </w:t>
            </w: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Шушугина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Алиса, </w:t>
            </w: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Абополова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Элина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Баранова Варвара, </w:t>
            </w: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Бухарцева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Милана</w:t>
            </w:r>
          </w:p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Куратор: </w:t>
            </w: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Городская социальная акция среди муниципальных дошкольных образовательных учреждений «Открывая горизонты»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F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31.10.2022 – 14.11.2022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Департамент образования мэрии города Ярославля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Благодарственное письмо</w:t>
            </w:r>
          </w:p>
          <w:p w:rsidR="00787066" w:rsidRPr="002E7B81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конкурс «Семейные ценности»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F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14.11.2022 – 18.12.2022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Департамент образования мэрии города Ярославля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1 место</w:t>
            </w:r>
          </w:p>
          <w:p w:rsidR="00787066" w:rsidRPr="002E7B81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Вокальный дуэт Баранова Варвара и мама</w:t>
            </w:r>
          </w:p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Городской конкурс новогодних игрушек  «</w:t>
            </w:r>
            <w:proofErr w:type="spellStart"/>
            <w:r w:rsidRPr="00787066">
              <w:rPr>
                <w:rFonts w:ascii="Times New Roman" w:hAnsi="Times New Roman"/>
                <w:color w:val="000000"/>
                <w:sz w:val="24"/>
              </w:rPr>
              <w:t>ЯрЁлка</w:t>
            </w:r>
            <w:proofErr w:type="spellEnd"/>
            <w:r w:rsidRPr="0078706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F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21.11.2022 – 23.12.2022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Департамент образования мэрии города Ярославля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2E7B81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Семья Меньшиковых,</w:t>
            </w:r>
          </w:p>
          <w:p w:rsidR="00787066" w:rsidRPr="002E7B81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семья </w:t>
            </w: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Султанхужаевых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семья Архангельских,  семья Лёгких, семья Кузьминых, семья </w:t>
            </w:r>
            <w:proofErr w:type="spellStart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Хайдаровых</w:t>
            </w:r>
            <w:proofErr w:type="spellEnd"/>
            <w:r w:rsidRPr="002E7B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семья Розовых, семья Ветровых</w:t>
            </w: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E7B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I Всероссийский музыкальный фестиваль «Воспитатели России» в рамках проведения Всероссийского марафона «</w:t>
            </w:r>
            <w:proofErr w:type="spellStart"/>
            <w:r w:rsidRPr="00787066">
              <w:rPr>
                <w:rFonts w:ascii="Times New Roman" w:hAnsi="Times New Roman"/>
                <w:color w:val="000000"/>
                <w:sz w:val="24"/>
              </w:rPr>
              <w:t>ТаланТы</w:t>
            </w:r>
            <w:proofErr w:type="spellEnd"/>
            <w:r w:rsidRPr="00787066">
              <w:rPr>
                <w:rFonts w:ascii="Times New Roman" w:hAnsi="Times New Roman"/>
                <w:color w:val="000000"/>
                <w:sz w:val="24"/>
              </w:rPr>
              <w:t>» 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F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10.10.2022 – 15.11.2022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Всероссийский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Всероссийская общественная организация содействию профессиональной сферы дошкольного образования «Воспитатели России»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70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Свидетельство участника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Воспитанники подготовительной группы</w:t>
            </w:r>
          </w:p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куратор: музыкальный руководитель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E7B8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конкурс творческих работ «Новогодний калейдоскоп» среди воспитанников и родителей (законных представителей) дошкольных образовательных </w:t>
            </w:r>
            <w:r w:rsidRPr="00787066">
              <w:rPr>
                <w:rFonts w:ascii="Times New Roman" w:hAnsi="Times New Roman"/>
                <w:color w:val="000000"/>
                <w:sz w:val="24"/>
              </w:rPr>
              <w:lastRenderedPageBreak/>
              <w:t>учреждений города Ярославля (дистанционный формат)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28.11.2022 – 30.12.2022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Департамент образования мэрии города Ярославля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Диплом 1 место</w:t>
            </w:r>
          </w:p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 номинации "Новогодний танец", танец "Вальс снежинок" воспитанницы </w:t>
            </w:r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подготовительной группы, куратор: музыкальный руководитель Максимова М.Е.;</w:t>
            </w:r>
          </w:p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1 место</w:t>
            </w:r>
          </w:p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номинации «Новогодняя песня», песня «Эх, мама», воспитанницы подготовительной группы, куратор:</w:t>
            </w:r>
            <w:proofErr w:type="gramEnd"/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70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Свидетельство участника</w:t>
            </w:r>
          </w:p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Кротков Кристофер,</w:t>
            </w:r>
          </w:p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Тихов</w:t>
            </w:r>
            <w:proofErr w:type="spellEnd"/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Михаил, </w:t>
            </w:r>
            <w:proofErr w:type="spellStart"/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Шамоян</w:t>
            </w:r>
            <w:proofErr w:type="spellEnd"/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Дамир</w:t>
            </w:r>
            <w:proofErr w:type="spellEnd"/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Чумаков Илья, Кроткова Изабелла, Рыбалкина София</w:t>
            </w: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2E7B8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Всероссийская акция «Новогодние окна»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05.12.2022 – 08.01.2023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Департамент образования мэрии города Ярославля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787066" w:rsidRPr="00EA0F44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7066" w:rsidRPr="00EA0F44" w:rsidTr="00787066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E7B8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Новогодняя кольцевая лыжная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 xml:space="preserve">Городской </w:t>
            </w:r>
          </w:p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Департамент образования мэрии города Ярославля</w:t>
            </w:r>
          </w:p>
          <w:p w:rsidR="00787066" w:rsidRPr="00787066" w:rsidRDefault="00787066" w:rsidP="009F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7066">
              <w:rPr>
                <w:rFonts w:ascii="Times New Roman" w:hAnsi="Times New Roman"/>
                <w:color w:val="000000"/>
                <w:sz w:val="24"/>
              </w:rPr>
              <w:t>Ассоциация школьных спортивных клубов города Ярославля в 2022-2023 учебном году</w:t>
            </w:r>
          </w:p>
          <w:p w:rsidR="00787066" w:rsidRPr="00787066" w:rsidRDefault="00787066" w:rsidP="009F6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1 место</w:t>
            </w:r>
          </w:p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Шпилев Михаил</w:t>
            </w:r>
          </w:p>
          <w:p w:rsidR="00787066" w:rsidRPr="00787066" w:rsidRDefault="00787066" w:rsidP="009F6F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proofErr w:type="spellStart"/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Мехренгина</w:t>
            </w:r>
            <w:proofErr w:type="spellEnd"/>
            <w:r w:rsidRPr="007870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К.И.</w:t>
            </w:r>
          </w:p>
        </w:tc>
      </w:tr>
    </w:tbl>
    <w:p w:rsidR="00787066" w:rsidRDefault="00787066" w:rsidP="00787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066" w:rsidRDefault="00787066" w:rsidP="00787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066" w:rsidRDefault="00787066" w:rsidP="00787066"/>
    <w:sectPr w:rsidR="00787066" w:rsidSect="000B6E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066"/>
    <w:rsid w:val="000D5894"/>
    <w:rsid w:val="001731CF"/>
    <w:rsid w:val="001C3D1B"/>
    <w:rsid w:val="002E39D3"/>
    <w:rsid w:val="002E7B81"/>
    <w:rsid w:val="00306F9E"/>
    <w:rsid w:val="00787066"/>
    <w:rsid w:val="009F6FF5"/>
    <w:rsid w:val="00AD201B"/>
    <w:rsid w:val="00CA4526"/>
    <w:rsid w:val="00D403A4"/>
    <w:rsid w:val="00D5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66"/>
    <w:pPr>
      <w:ind w:left="720"/>
      <w:contextualSpacing/>
    </w:pPr>
  </w:style>
  <w:style w:type="paragraph" w:styleId="a4">
    <w:name w:val="Normal (Web)"/>
    <w:basedOn w:val="a"/>
    <w:rsid w:val="00787066"/>
    <w:pPr>
      <w:widowControl w:val="0"/>
      <w:suppressAutoHyphens/>
      <w:spacing w:before="280" w:after="280" w:line="240" w:lineRule="auto"/>
    </w:pPr>
    <w:rPr>
      <w:rFonts w:ascii="Arial" w:eastAsia="Arial Unicode MS" w:hAnsi="Arial" w:cs="Arial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2023-01-20T11:53:00Z</dcterms:created>
  <dcterms:modified xsi:type="dcterms:W3CDTF">2023-01-30T08:41:00Z</dcterms:modified>
</cp:coreProperties>
</file>