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5953"/>
        <w:gridCol w:w="2127"/>
        <w:gridCol w:w="2835"/>
        <w:gridCol w:w="4252"/>
      </w:tblGrid>
      <w:tr w:rsidR="006E0601" w:rsidRPr="00BE40B5" w:rsidTr="004C3CC3">
        <w:trPr>
          <w:trHeight w:val="961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01" w:rsidRPr="00BE40B5" w:rsidRDefault="006E0601" w:rsidP="00003B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5F39B3">
              <w:rPr>
                <w:rFonts w:ascii="Times New Roman" w:hAnsi="Times New Roman"/>
                <w:b/>
                <w:sz w:val="24"/>
                <w:szCs w:val="24"/>
              </w:rPr>
              <w:t>Отчёт об участии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районных, муниципальных, областных конкурсах </w:t>
            </w:r>
            <w:r w:rsidR="00003BA8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2019 год</w:t>
            </w:r>
          </w:p>
        </w:tc>
      </w:tr>
      <w:tr w:rsidR="00E746E1" w:rsidRPr="00BE40B5" w:rsidTr="00E84C08">
        <w:trPr>
          <w:trHeight w:val="9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E1" w:rsidRPr="00BE40B5" w:rsidRDefault="00E746E1" w:rsidP="00127C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E1" w:rsidRPr="00BE40B5" w:rsidRDefault="00E746E1" w:rsidP="00127C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E1" w:rsidRPr="00BE40B5" w:rsidRDefault="00E746E1" w:rsidP="00127C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E1" w:rsidRPr="00BE40B5" w:rsidRDefault="00E746E1" w:rsidP="00127C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Уровень (район, город, область)</w:t>
            </w:r>
          </w:p>
          <w:p w:rsidR="00E746E1" w:rsidRPr="00BE40B5" w:rsidRDefault="00E746E1" w:rsidP="00127C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Организаторы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E1" w:rsidRPr="00BE40B5" w:rsidRDefault="00E746E1" w:rsidP="00127C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Участники, кураторы, результативность</w:t>
            </w:r>
          </w:p>
        </w:tc>
      </w:tr>
      <w:tr w:rsidR="00E746E1" w:rsidRPr="00BE40B5" w:rsidTr="00E84C08">
        <w:trPr>
          <w:trHeight w:val="9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E1" w:rsidRPr="00BE40B5" w:rsidRDefault="00E746E1" w:rsidP="00862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E1" w:rsidRPr="00BE40B5" w:rsidRDefault="00E746E1" w:rsidP="00862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«Помни каждый гражданин: спасения номер 01»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E1" w:rsidRPr="00BE40B5" w:rsidRDefault="00E746E1" w:rsidP="00974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17.12.18 –18.01.19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E1" w:rsidRDefault="00E746E1" w:rsidP="00862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  <w:p w:rsidR="00E746E1" w:rsidRPr="00BE40B5" w:rsidRDefault="00E746E1" w:rsidP="00862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ЯООООО ВДПО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E1" w:rsidRDefault="00E746E1" w:rsidP="00862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6FF">
              <w:rPr>
                <w:rFonts w:ascii="Times New Roman" w:hAnsi="Times New Roman"/>
                <w:sz w:val="24"/>
                <w:szCs w:val="24"/>
              </w:rPr>
              <w:t xml:space="preserve">Старшая группа </w:t>
            </w:r>
          </w:p>
          <w:p w:rsidR="00E746E1" w:rsidRPr="00FC66FF" w:rsidRDefault="00E746E1" w:rsidP="00862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Сертификаты участников </w:t>
            </w:r>
          </w:p>
        </w:tc>
      </w:tr>
      <w:tr w:rsidR="00E746E1" w:rsidRPr="00BE40B5" w:rsidTr="00E84C08">
        <w:trPr>
          <w:trHeight w:val="9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E1" w:rsidRPr="00BE40B5" w:rsidRDefault="00E746E1" w:rsidP="00862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E1" w:rsidRPr="00BE40B5" w:rsidRDefault="00E746E1" w:rsidP="00862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«Краса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масленница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E1" w:rsidRPr="00BE40B5" w:rsidRDefault="00E746E1" w:rsidP="00974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15.02.18 –11.03.19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E1" w:rsidRDefault="00E746E1" w:rsidP="00862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Городской </w:t>
            </w:r>
          </w:p>
          <w:p w:rsidR="00E746E1" w:rsidRPr="00BE40B5" w:rsidRDefault="00E746E1" w:rsidP="00862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6AE">
              <w:rPr>
                <w:rFonts w:ascii="Times New Roman" w:hAnsi="Times New Roman"/>
                <w:sz w:val="24"/>
                <w:szCs w:val="24"/>
              </w:rPr>
              <w:t>Городская 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 w:rsidRPr="00A146AE">
              <w:rPr>
                <w:rFonts w:ascii="Times New Roman" w:hAnsi="Times New Roman"/>
                <w:sz w:val="24"/>
                <w:szCs w:val="24"/>
              </w:rPr>
              <w:t>я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46AE">
              <w:rPr>
                <w:rFonts w:ascii="Times New Roman" w:hAnsi="Times New Roman"/>
                <w:sz w:val="24"/>
                <w:szCs w:val="24"/>
              </w:rPr>
              <w:t>ярославской области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E1" w:rsidRPr="00CF1668" w:rsidRDefault="00E746E1" w:rsidP="00862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68">
              <w:rPr>
                <w:rFonts w:ascii="Times New Roman" w:hAnsi="Times New Roman"/>
                <w:sz w:val="24"/>
                <w:szCs w:val="24"/>
              </w:rPr>
              <w:t xml:space="preserve">Все группы </w:t>
            </w:r>
          </w:p>
          <w:p w:rsidR="00E746E1" w:rsidRPr="00BE40B5" w:rsidRDefault="00E746E1" w:rsidP="00862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1668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E746E1" w:rsidRPr="00BE40B5" w:rsidTr="00E84C08">
        <w:trPr>
          <w:trHeight w:val="4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E1" w:rsidRPr="00BE40B5" w:rsidRDefault="00E746E1" w:rsidP="00862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E1" w:rsidRPr="00BE40B5" w:rsidRDefault="00E746E1" w:rsidP="00862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«Валенки»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E1" w:rsidRPr="00BE40B5" w:rsidRDefault="00E746E1" w:rsidP="00862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21.02.19 – 1.03.19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E1" w:rsidRDefault="00E746E1" w:rsidP="00862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</w:p>
          <w:p w:rsidR="00E746E1" w:rsidRPr="00BE40B5" w:rsidRDefault="00E746E1" w:rsidP="00862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образования ЯО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E1" w:rsidRDefault="00E746E1" w:rsidP="00862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Младшая группа </w:t>
            </w:r>
          </w:p>
          <w:p w:rsidR="00E746E1" w:rsidRPr="00BE40B5" w:rsidRDefault="00E746E1" w:rsidP="00862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Победитель в номинации «Самый гигантский валенок» </w:t>
            </w:r>
          </w:p>
        </w:tc>
      </w:tr>
      <w:tr w:rsidR="00E746E1" w:rsidRPr="00BE40B5" w:rsidTr="00E84C08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E1" w:rsidRPr="00BE40B5" w:rsidRDefault="00E746E1" w:rsidP="00862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E1" w:rsidRPr="00BE40B5" w:rsidRDefault="00E746E1" w:rsidP="00862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«Масленица -  2019»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E1" w:rsidRPr="00BE40B5" w:rsidRDefault="00E746E1" w:rsidP="00862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1.03.19 – 10.03.19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E1" w:rsidRDefault="00E746E1" w:rsidP="00862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</w:t>
            </w:r>
          </w:p>
          <w:p w:rsidR="00E746E1" w:rsidRPr="00BE40B5" w:rsidRDefault="00E746E1" w:rsidP="00862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администрация Дзержинского района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E1" w:rsidRPr="00CF1668" w:rsidRDefault="00E746E1" w:rsidP="00862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68">
              <w:rPr>
                <w:rFonts w:ascii="Times New Roman" w:hAnsi="Times New Roman"/>
                <w:sz w:val="24"/>
                <w:szCs w:val="24"/>
              </w:rPr>
              <w:t>Младшая, средняя группы</w:t>
            </w:r>
          </w:p>
          <w:p w:rsidR="00E746E1" w:rsidRPr="00BE40B5" w:rsidRDefault="00E746E1" w:rsidP="00862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1668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E746E1" w:rsidRPr="00BE40B5" w:rsidTr="002D2945">
        <w:trPr>
          <w:trHeight w:val="17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E1" w:rsidRDefault="00E746E1" w:rsidP="00862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746E1" w:rsidRDefault="00E746E1" w:rsidP="00862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E1" w:rsidRDefault="00E746E1" w:rsidP="00862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E1" w:rsidRDefault="00E746E1" w:rsidP="00862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E1" w:rsidRDefault="00E746E1" w:rsidP="00862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E1" w:rsidRDefault="00E746E1" w:rsidP="00862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E1" w:rsidRPr="00BE40B5" w:rsidRDefault="00E746E1" w:rsidP="00862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E1" w:rsidRPr="00BE40B5" w:rsidRDefault="00E746E1" w:rsidP="00862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«Живое слово»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E1" w:rsidRPr="00BE40B5" w:rsidRDefault="00E746E1" w:rsidP="00974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20.09.18 –29.03.19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E1" w:rsidRDefault="00E746E1" w:rsidP="00862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  <w:p w:rsidR="00E746E1" w:rsidRPr="00BE40B5" w:rsidRDefault="00E746E1" w:rsidP="00862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Департамент образования мэрии города Ярославля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E1" w:rsidRPr="0036620C" w:rsidRDefault="00E746E1" w:rsidP="00862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20C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  <w:p w:rsidR="00E746E1" w:rsidRPr="00BE40B5" w:rsidRDefault="00E746E1" w:rsidP="00862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620C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E746E1" w:rsidRPr="00BE40B5" w:rsidTr="00E84C08">
        <w:trPr>
          <w:trHeight w:val="12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E1" w:rsidRDefault="00E746E1" w:rsidP="00862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E1" w:rsidRDefault="00E746E1" w:rsidP="00862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E746E1" w:rsidRDefault="00E746E1" w:rsidP="00862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E1" w:rsidRDefault="00E746E1" w:rsidP="00862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E1" w:rsidRDefault="00E746E1" w:rsidP="00862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Умные каникулы»  проект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E1" w:rsidRDefault="00E746E1" w:rsidP="00974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25.03.-30.03 .19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E1" w:rsidRDefault="00E746E1" w:rsidP="002D29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  <w:p w:rsidR="00E746E1" w:rsidRDefault="00E746E1" w:rsidP="002D29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образования мэрии города Ярославля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E1" w:rsidRDefault="00E746E1" w:rsidP="00862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и подготовительная группа.</w:t>
            </w:r>
          </w:p>
          <w:p w:rsidR="00E746E1" w:rsidRPr="0036620C" w:rsidRDefault="00E746E1" w:rsidP="00862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Участники.</w:t>
            </w:r>
          </w:p>
        </w:tc>
      </w:tr>
      <w:tr w:rsidR="00E746E1" w:rsidRPr="00BE40B5" w:rsidTr="00E84C08">
        <w:trPr>
          <w:trHeight w:val="8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E1" w:rsidRDefault="00E746E1" w:rsidP="00862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  <w:p w:rsidR="00E746E1" w:rsidRDefault="00E746E1" w:rsidP="00862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E1" w:rsidRPr="00BE40B5" w:rsidRDefault="00E746E1" w:rsidP="00862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E1" w:rsidRDefault="00E746E1" w:rsidP="00862D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Пернатая радуга»</w:t>
            </w:r>
          </w:p>
          <w:p w:rsidR="00E746E1" w:rsidRDefault="00E746E1" w:rsidP="00862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E1" w:rsidRDefault="00E746E1" w:rsidP="00862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20.03.19 –29.03.19 </w:t>
            </w:r>
          </w:p>
          <w:p w:rsidR="00E746E1" w:rsidRDefault="00E746E1" w:rsidP="00862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6E1" w:rsidRPr="00BE40B5" w:rsidRDefault="00E746E1" w:rsidP="008B0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E1" w:rsidRDefault="00E746E1" w:rsidP="00862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  <w:p w:rsidR="00E746E1" w:rsidRPr="00BE40B5" w:rsidRDefault="00E746E1" w:rsidP="00862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«Радуга» Ярославский юннатский центр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E1" w:rsidRDefault="00E746E1" w:rsidP="00862DB2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  <w:p w:rsidR="00E746E1" w:rsidRDefault="00E746E1" w:rsidP="00862DB2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Победители 2,3 место</w:t>
            </w:r>
          </w:p>
          <w:p w:rsidR="00E746E1" w:rsidRPr="00BE40B5" w:rsidRDefault="00E746E1" w:rsidP="008B07A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6E1" w:rsidRPr="00BE40B5" w:rsidTr="00E84C08">
        <w:trPr>
          <w:trHeight w:val="13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E1" w:rsidRDefault="00E746E1" w:rsidP="00862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E1" w:rsidRDefault="00E746E1" w:rsidP="00E84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6E1" w:rsidRDefault="00E746E1" w:rsidP="002D2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E746E1" w:rsidRDefault="00E746E1" w:rsidP="00862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6E1" w:rsidRDefault="00E746E1" w:rsidP="00862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E1" w:rsidRDefault="00E746E1" w:rsidP="00862D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6E1" w:rsidRDefault="00E746E1" w:rsidP="00862D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Мой мир – мой детский сад» </w:t>
            </w:r>
          </w:p>
          <w:p w:rsidR="00E746E1" w:rsidRDefault="00E746E1" w:rsidP="00862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E1" w:rsidRDefault="00E746E1" w:rsidP="008B0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19.09.19-20.09.19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E1" w:rsidRDefault="00E746E1" w:rsidP="00E84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Департамент образования ЯО</w:t>
            </w:r>
          </w:p>
          <w:p w:rsidR="00E746E1" w:rsidRDefault="00E746E1" w:rsidP="008B0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E1" w:rsidRDefault="00E746E1" w:rsidP="008B07A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Кочнева Е.В. Смирнова В.Я. Лопухина Ю.А.</w:t>
            </w:r>
          </w:p>
          <w:p w:rsidR="00E746E1" w:rsidRDefault="00E746E1" w:rsidP="008B07A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Победители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наминации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 макет» </w:t>
            </w:r>
          </w:p>
          <w:p w:rsidR="00E746E1" w:rsidRDefault="00E746E1" w:rsidP="008B07A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</w:tbl>
    <w:p w:rsidR="009B4446" w:rsidRPr="0036620C" w:rsidRDefault="009B4446" w:rsidP="009B44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6620C">
        <w:rPr>
          <w:rFonts w:ascii="Times New Roman" w:hAnsi="Times New Roman"/>
          <w:b/>
          <w:sz w:val="24"/>
          <w:szCs w:val="24"/>
        </w:rPr>
        <w:t>Участие в мероприятиях педагогов</w:t>
      </w:r>
    </w:p>
    <w:p w:rsidR="009B4446" w:rsidRPr="00BE40B5" w:rsidRDefault="009B4446" w:rsidP="009B44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5953"/>
        <w:gridCol w:w="2127"/>
        <w:gridCol w:w="2551"/>
        <w:gridCol w:w="4536"/>
      </w:tblGrid>
      <w:tr w:rsidR="009B4446" w:rsidRPr="00BE40B5" w:rsidTr="00862DB2">
        <w:trPr>
          <w:trHeight w:val="9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46" w:rsidRPr="00BE40B5" w:rsidRDefault="009B4446" w:rsidP="00862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46" w:rsidRPr="00BE40B5" w:rsidRDefault="009B4446" w:rsidP="00862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46" w:rsidRPr="00BE40B5" w:rsidRDefault="009B4446" w:rsidP="00862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46" w:rsidRPr="00BE40B5" w:rsidRDefault="009B4446" w:rsidP="00862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Уровень (район, город, область)</w:t>
            </w:r>
          </w:p>
          <w:p w:rsidR="009B4446" w:rsidRPr="00BE40B5" w:rsidRDefault="009B4446" w:rsidP="00862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Организаторы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46" w:rsidRPr="00BE40B5" w:rsidRDefault="009B4446" w:rsidP="00862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Участники, кураторы, результативность</w:t>
            </w:r>
          </w:p>
        </w:tc>
      </w:tr>
      <w:tr w:rsidR="009B4446" w:rsidRPr="00BE40B5" w:rsidTr="00862DB2">
        <w:trPr>
          <w:trHeight w:val="9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46" w:rsidRPr="00BE40B5" w:rsidRDefault="009B4446" w:rsidP="00862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46" w:rsidRPr="00BE40B5" w:rsidRDefault="009B4446" w:rsidP="00862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Педагогическая карусель – «Театральный ринг»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46" w:rsidRPr="00BE40B5" w:rsidRDefault="009B4446" w:rsidP="00862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19.02.19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46" w:rsidRDefault="009B4446" w:rsidP="00862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</w:t>
            </w:r>
          </w:p>
          <w:p w:rsidR="009B4446" w:rsidRPr="00BE40B5" w:rsidRDefault="009B4446" w:rsidP="00862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Департамент образования ЯО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46" w:rsidRDefault="009B4446" w:rsidP="00862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37C">
              <w:rPr>
                <w:rFonts w:ascii="Times New Roman" w:hAnsi="Times New Roman"/>
                <w:sz w:val="24"/>
                <w:szCs w:val="24"/>
              </w:rPr>
              <w:t>Воспитатели, учителя – логопеды</w:t>
            </w:r>
          </w:p>
          <w:p w:rsidR="009B4446" w:rsidRPr="0076737C" w:rsidRDefault="009B4446" w:rsidP="00862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</w:p>
          <w:p w:rsidR="009B4446" w:rsidRPr="00BE40B5" w:rsidRDefault="009B4446" w:rsidP="00862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4446" w:rsidRPr="00BE40B5" w:rsidTr="00862DB2">
        <w:trPr>
          <w:trHeight w:val="9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46" w:rsidRPr="00BE40B5" w:rsidRDefault="009B4446" w:rsidP="00862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46" w:rsidRPr="00BE40B5" w:rsidRDefault="009B4446" w:rsidP="00862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«В объективе семья»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46" w:rsidRPr="00BE40B5" w:rsidRDefault="009B4446" w:rsidP="00862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10.03.19 –20.03.19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46" w:rsidRPr="00BE40B5" w:rsidRDefault="009B4446" w:rsidP="00862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Городской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46" w:rsidRDefault="009B4446" w:rsidP="00862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9B4446" w:rsidRDefault="009B4446" w:rsidP="00862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Победитель – 1 место </w:t>
            </w:r>
          </w:p>
          <w:p w:rsidR="009B4446" w:rsidRPr="00BE40B5" w:rsidRDefault="009B4446" w:rsidP="00862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446" w:rsidRPr="00BE40B5" w:rsidTr="00862DB2">
        <w:trPr>
          <w:trHeight w:val="9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46" w:rsidRPr="00BE40B5" w:rsidRDefault="009B4446" w:rsidP="00862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46" w:rsidRDefault="009B4446" w:rsidP="00862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– класс: «Создание условий для развития творческих способностей посредством музыкально – театрализованной деятельности в условиях реализации ФГОС»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46" w:rsidRDefault="00974F98" w:rsidP="00974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9B4446">
              <w:rPr>
                <w:rFonts w:ascii="Times New Roman" w:hAnsi="Times New Roman"/>
                <w:sz w:val="24"/>
                <w:szCs w:val="24"/>
              </w:rPr>
              <w:t xml:space="preserve">22.01.19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46" w:rsidRDefault="009B4446" w:rsidP="00862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</w:p>
          <w:p w:rsidR="009B4446" w:rsidRDefault="009B4446" w:rsidP="00862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 «Детский сад № 133»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46" w:rsidRDefault="009B4446" w:rsidP="00862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Воспитатели, музыкальный руководитель, учителя – логопеды</w:t>
            </w:r>
          </w:p>
          <w:p w:rsidR="009B4446" w:rsidRDefault="009B4446" w:rsidP="00862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Организаторы </w:t>
            </w:r>
          </w:p>
        </w:tc>
      </w:tr>
      <w:tr w:rsidR="009B4446" w:rsidRPr="00BE40B5" w:rsidTr="00862DB2">
        <w:trPr>
          <w:trHeight w:val="9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46" w:rsidRDefault="009B4446" w:rsidP="00862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46" w:rsidRDefault="009B4446" w:rsidP="00862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 – класс: «Технология использования вторичного сырья в прикладном творчестве детей старшего дошкольного возраста в условиях реализации ФГОС»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46" w:rsidRDefault="00974F98" w:rsidP="00974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9B4446">
              <w:rPr>
                <w:rFonts w:ascii="Times New Roman" w:hAnsi="Times New Roman"/>
                <w:sz w:val="24"/>
                <w:szCs w:val="24"/>
              </w:rPr>
              <w:t xml:space="preserve">23.04.19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46" w:rsidRDefault="009B4446" w:rsidP="00862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</w:p>
          <w:p w:rsidR="009B4446" w:rsidRDefault="009B4446" w:rsidP="00862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 «Детский сад № 133»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46" w:rsidRDefault="009B4446" w:rsidP="00862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9B4446" w:rsidRDefault="009B4446" w:rsidP="00862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Организаторы </w:t>
            </w:r>
          </w:p>
          <w:p w:rsidR="003118E2" w:rsidRDefault="003118E2" w:rsidP="00862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18E2" w:rsidRDefault="003118E2" w:rsidP="00862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F98" w:rsidRPr="00BE40B5" w:rsidTr="00862DB2">
        <w:trPr>
          <w:trHeight w:val="9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98" w:rsidRDefault="00E84C08" w:rsidP="00862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98" w:rsidRDefault="00974F98" w:rsidP="00862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Педагогический дебют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98" w:rsidRDefault="00974F98" w:rsidP="00974F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28.09 .19</w:t>
            </w:r>
          </w:p>
          <w:p w:rsidR="00974F98" w:rsidRDefault="00974F98" w:rsidP="00974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98" w:rsidRDefault="00974F98" w:rsidP="00862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Департамент образования ЯО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98" w:rsidRDefault="00974F98" w:rsidP="00862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Бондарева А.А.</w:t>
            </w:r>
          </w:p>
        </w:tc>
      </w:tr>
      <w:tr w:rsidR="00974F98" w:rsidRPr="00BE40B5" w:rsidTr="00862DB2">
        <w:trPr>
          <w:trHeight w:val="9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98" w:rsidRDefault="00E84C08" w:rsidP="00862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98" w:rsidRPr="00B25D87" w:rsidRDefault="00974F98" w:rsidP="00974F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Мастер- класс </w:t>
            </w:r>
            <w:r w:rsidRPr="00B25D87">
              <w:rPr>
                <w:rFonts w:ascii="Times New Roman" w:hAnsi="Times New Roman"/>
              </w:rPr>
              <w:t>««Развитие речи у детей младшего дошкольного возраста</w:t>
            </w:r>
          </w:p>
          <w:p w:rsidR="00974F98" w:rsidRPr="00B25D87" w:rsidRDefault="00974F98" w:rsidP="00974F98">
            <w:pPr>
              <w:jc w:val="center"/>
              <w:rPr>
                <w:rFonts w:ascii="Times New Roman" w:hAnsi="Times New Roman"/>
              </w:rPr>
            </w:pPr>
            <w:r w:rsidRPr="00B25D87">
              <w:rPr>
                <w:rFonts w:ascii="Times New Roman" w:hAnsi="Times New Roman"/>
              </w:rPr>
              <w:t>на основе инновационных технологий</w:t>
            </w:r>
          </w:p>
          <w:p w:rsidR="00974F98" w:rsidRDefault="00974F98" w:rsidP="00974F98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B25D87">
              <w:rPr>
                <w:rFonts w:ascii="Times New Roman" w:hAnsi="Times New Roman"/>
              </w:rPr>
              <w:t>в условиях реализации ФГОС</w:t>
            </w:r>
            <w:r>
              <w:rPr>
                <w:rFonts w:ascii="Times New Roman" w:hAnsi="Times New Roman"/>
                <w:sz w:val="36"/>
                <w:szCs w:val="36"/>
              </w:rPr>
              <w:t>»</w:t>
            </w:r>
          </w:p>
          <w:p w:rsidR="00974F98" w:rsidRDefault="00974F98" w:rsidP="00974F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74F98" w:rsidRDefault="00974F98" w:rsidP="00974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98" w:rsidRDefault="00E84C08" w:rsidP="00974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29. 10.19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98" w:rsidRDefault="00974F98" w:rsidP="00974F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МДОУ «Детский сад № 133»</w:t>
            </w:r>
          </w:p>
          <w:p w:rsidR="00974F98" w:rsidRDefault="00974F98" w:rsidP="00974F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4F98" w:rsidRDefault="00974F98" w:rsidP="00862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98" w:rsidRDefault="00974F98" w:rsidP="00974F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4F98" w:rsidRDefault="00974F98" w:rsidP="00974F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учителя -логопеды.</w:t>
            </w:r>
          </w:p>
          <w:p w:rsidR="00974F98" w:rsidRDefault="00974F98" w:rsidP="00862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4446" w:rsidRPr="00BE40B5" w:rsidRDefault="009B4446" w:rsidP="009B44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4446" w:rsidRDefault="009B4446" w:rsidP="00974F98">
      <w:pPr>
        <w:spacing w:after="0" w:line="240" w:lineRule="auto"/>
        <w:ind w:right="962"/>
        <w:rPr>
          <w:rFonts w:ascii="Times New Roman" w:hAnsi="Times New Roman"/>
          <w:sz w:val="24"/>
          <w:szCs w:val="24"/>
        </w:rPr>
      </w:pPr>
    </w:p>
    <w:p w:rsidR="00974F98" w:rsidRDefault="00974F98" w:rsidP="00974F98">
      <w:pPr>
        <w:spacing w:after="0" w:line="240" w:lineRule="auto"/>
        <w:ind w:right="962"/>
        <w:rPr>
          <w:rFonts w:ascii="Times New Roman" w:hAnsi="Times New Roman"/>
          <w:sz w:val="24"/>
          <w:szCs w:val="24"/>
        </w:rPr>
      </w:pPr>
    </w:p>
    <w:p w:rsidR="009B4446" w:rsidRPr="00BE40B5" w:rsidRDefault="009B4446" w:rsidP="009B44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4446" w:rsidRPr="00BE40B5" w:rsidRDefault="009B4446" w:rsidP="009B44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E40B5">
        <w:rPr>
          <w:rFonts w:ascii="Times New Roman" w:hAnsi="Times New Roman"/>
          <w:b/>
          <w:sz w:val="24"/>
          <w:szCs w:val="24"/>
        </w:rPr>
        <w:t>ПУБЛИКАЦИИ</w:t>
      </w:r>
    </w:p>
    <w:p w:rsidR="009B4446" w:rsidRPr="00BE40B5" w:rsidRDefault="009B4446" w:rsidP="009B44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2551"/>
        <w:gridCol w:w="4111"/>
        <w:gridCol w:w="1985"/>
        <w:gridCol w:w="6237"/>
      </w:tblGrid>
      <w:tr w:rsidR="009B4446" w:rsidRPr="00BE40B5" w:rsidTr="00862DB2">
        <w:trPr>
          <w:trHeight w:val="9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46" w:rsidRPr="00BE40B5" w:rsidRDefault="009B4446" w:rsidP="00862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46" w:rsidRPr="00BE40B5" w:rsidRDefault="009B4446" w:rsidP="00862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Консультация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Кочневой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Е.В. «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Какие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игрушки нужны детям»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46" w:rsidRPr="00BE40B5" w:rsidRDefault="009B4446" w:rsidP="00862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Всероссийский уровень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46" w:rsidRPr="00BE40B5" w:rsidRDefault="009B4446" w:rsidP="00862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11.03.19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46" w:rsidRPr="009604BB" w:rsidRDefault="00784FB4" w:rsidP="00862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5" w:history="1">
              <w:r w:rsidR="009B4446" w:rsidRPr="00204106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www</w:t>
              </w:r>
              <w:r w:rsidR="009B4446" w:rsidRPr="009604BB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.</w:t>
              </w:r>
              <w:proofErr w:type="spellStart"/>
              <w:r w:rsidR="009B4446" w:rsidRPr="00204106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prosveshhenie</w:t>
              </w:r>
              <w:proofErr w:type="spellEnd"/>
              <w:r w:rsidR="009B4446" w:rsidRPr="009604BB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.</w:t>
              </w:r>
              <w:proofErr w:type="spellStart"/>
              <w:r w:rsidR="009B4446" w:rsidRPr="00204106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9B4446" w:rsidRPr="009604B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03008A" w:rsidRDefault="0003008A"/>
    <w:sectPr w:rsidR="0003008A" w:rsidSect="009B44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0456C"/>
    <w:multiLevelType w:val="multilevel"/>
    <w:tmpl w:val="1B167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8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4446"/>
    <w:rsid w:val="00003BA8"/>
    <w:rsid w:val="0003008A"/>
    <w:rsid w:val="00153EA0"/>
    <w:rsid w:val="002D2945"/>
    <w:rsid w:val="003118E2"/>
    <w:rsid w:val="00381243"/>
    <w:rsid w:val="004573F6"/>
    <w:rsid w:val="005F39B3"/>
    <w:rsid w:val="0066423E"/>
    <w:rsid w:val="006E0601"/>
    <w:rsid w:val="00784FB4"/>
    <w:rsid w:val="008B07A6"/>
    <w:rsid w:val="00974F98"/>
    <w:rsid w:val="009B4446"/>
    <w:rsid w:val="00A311E1"/>
    <w:rsid w:val="00AB6C5E"/>
    <w:rsid w:val="00B25D87"/>
    <w:rsid w:val="00C4546A"/>
    <w:rsid w:val="00DB4161"/>
    <w:rsid w:val="00DF2E6A"/>
    <w:rsid w:val="00E746E1"/>
    <w:rsid w:val="00E84C08"/>
    <w:rsid w:val="00F73DB0"/>
    <w:rsid w:val="00F931FC"/>
    <w:rsid w:val="00F96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44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446"/>
    <w:pPr>
      <w:ind w:left="720"/>
      <w:contextualSpacing/>
    </w:pPr>
  </w:style>
  <w:style w:type="character" w:styleId="a4">
    <w:name w:val="Hyperlink"/>
    <w:basedOn w:val="a0"/>
    <w:unhideWhenUsed/>
    <w:rsid w:val="009B4446"/>
    <w:rPr>
      <w:color w:val="0000FF"/>
      <w:u w:val="single"/>
    </w:rPr>
  </w:style>
  <w:style w:type="table" w:styleId="a5">
    <w:name w:val="Table Grid"/>
    <w:basedOn w:val="a1"/>
    <w:uiPriority w:val="59"/>
    <w:rsid w:val="003118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5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osveshheni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2020-01-20T08:42:00Z</cp:lastPrinted>
  <dcterms:created xsi:type="dcterms:W3CDTF">2020-01-20T07:50:00Z</dcterms:created>
  <dcterms:modified xsi:type="dcterms:W3CDTF">2020-02-03T11:15:00Z</dcterms:modified>
</cp:coreProperties>
</file>